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35" w:rsidRDefault="00861779" w:rsidP="00D22C76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bookmarkEnd w:id="0"/>
      <w:r w:rsidRPr="00861779">
        <w:rPr>
          <w:rFonts w:ascii="Times New Roman" w:hAnsi="Times New Roman" w:cs="Times New Roman"/>
          <w:b/>
          <w:sz w:val="20"/>
          <w:szCs w:val="20"/>
          <w:lang w:val="sr-Cyrl-RS"/>
        </w:rPr>
        <w:t>З А Х Т Ј Е В – ПРИЈАВА НА ЈАВНИ ПОЗИВ</w:t>
      </w:r>
    </w:p>
    <w:p w:rsidR="00861779" w:rsidRDefault="00861779" w:rsidP="00D22C76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за додјелу једнократне новчане помоћи самосталним предузетницима и привредним субјектима у циљу санације посљедица у привреди изазваних појавом пандемије корона вируса</w:t>
      </w:r>
    </w:p>
    <w:p w:rsidR="00861779" w:rsidRDefault="00861779" w:rsidP="00D22C7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61779" w:rsidRDefault="00861779" w:rsidP="00D22C76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61779" w:rsidRPr="00893EED" w:rsidRDefault="00861779" w:rsidP="00D22C7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93EED">
        <w:rPr>
          <w:rFonts w:ascii="Times New Roman" w:hAnsi="Times New Roman" w:cs="Times New Roman"/>
          <w:b/>
          <w:sz w:val="24"/>
          <w:szCs w:val="24"/>
        </w:rPr>
        <w:t>I</w:t>
      </w:r>
      <w:r w:rsidRPr="00893EE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</w:t>
      </w:r>
      <w:r w:rsidRPr="00893EED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93EED" w:rsidRPr="00893EED">
        <w:rPr>
          <w:rFonts w:ascii="Times New Roman" w:hAnsi="Times New Roman" w:cs="Times New Roman"/>
          <w:b/>
          <w:sz w:val="24"/>
          <w:szCs w:val="24"/>
          <w:lang w:val="sr-Cyrl-RS"/>
        </w:rPr>
        <w:t>пшти подаци о подносиоцу захтјева</w:t>
      </w:r>
    </w:p>
    <w:p w:rsidR="00861779" w:rsidRDefault="00861779" w:rsidP="00D22C7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Назив</w:t>
      </w:r>
    </w:p>
    <w:tbl>
      <w:tblPr>
        <w:tblpPr w:leftFromText="180" w:rightFromText="180" w:vertAnchor="text" w:horzAnchor="page" w:tblpX="3934" w:tblpY="33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61779" w:rsidRPr="00861779" w:rsidTr="00D22C76">
        <w:trPr>
          <w:trHeight w:val="360"/>
        </w:trPr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FFFFFF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861779" w:rsidRPr="00861779" w:rsidRDefault="00861779" w:rsidP="00D22C76">
            <w:pPr>
              <w:spacing w:line="288" w:lineRule="auto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</w:tbl>
    <w:p w:rsidR="00861779" w:rsidRPr="00861779" w:rsidRDefault="00861779" w:rsidP="00D22C76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861779">
        <w:rPr>
          <w:rFonts w:ascii="Times New Roman" w:hAnsi="Times New Roman" w:cs="Times New Roman"/>
          <w:sz w:val="20"/>
          <w:szCs w:val="20"/>
          <w:lang w:val="sr-Cyrl-RS"/>
        </w:rPr>
        <w:t>ЈИБ</w:t>
      </w:r>
      <w:r w:rsidR="00D22C76">
        <w:rPr>
          <w:rFonts w:ascii="Times New Roman" w:hAnsi="Times New Roman" w:cs="Times New Roman"/>
          <w:sz w:val="20"/>
          <w:szCs w:val="20"/>
          <w:lang w:val="sr-Cyrl-RS"/>
        </w:rPr>
        <w:t xml:space="preserve"> -  сједиште</w:t>
      </w:r>
      <w:r w:rsidR="005A0FC5">
        <w:rPr>
          <w:rFonts w:ascii="Times New Roman" w:hAnsi="Times New Roman" w:cs="Times New Roman"/>
          <w:sz w:val="20"/>
          <w:szCs w:val="20"/>
          <w:lang w:val="sr-Cyrl-RS"/>
        </w:rPr>
        <w:t>, ИЈ</w:t>
      </w:r>
    </w:p>
    <w:p w:rsidR="00861779" w:rsidRDefault="00861779" w:rsidP="00D22C76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sr-Cyrl-RS"/>
        </w:rPr>
      </w:pPr>
    </w:p>
    <w:p w:rsidR="00D22C76" w:rsidRDefault="00861779" w:rsidP="00D22C76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Мјесто</w:t>
      </w:r>
    </w:p>
    <w:p w:rsidR="00D22C76" w:rsidRDefault="00D22C76" w:rsidP="00D22C7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22C76" w:rsidRDefault="00D22C76" w:rsidP="00D22C76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Шифра претежне дјелатности</w:t>
      </w:r>
    </w:p>
    <w:p w:rsidR="00861779" w:rsidRDefault="00861779" w:rsidP="00D22C7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D22C76" w:rsidRDefault="00D22C76" w:rsidP="00D22C76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Назив претежне дјелатности</w:t>
      </w:r>
    </w:p>
    <w:p w:rsidR="00D22C76" w:rsidRDefault="00D22C76" w:rsidP="00D22C76">
      <w:pPr>
        <w:tabs>
          <w:tab w:val="left" w:pos="1612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p w:rsidR="00D22C76" w:rsidRDefault="00D22C76" w:rsidP="00D22C76">
      <w:pPr>
        <w:pBdr>
          <w:bottom w:val="single" w:sz="4" w:space="1" w:color="auto"/>
        </w:pBdr>
        <w:tabs>
          <w:tab w:val="left" w:pos="1612"/>
        </w:tabs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Назив банке и број </w:t>
      </w:r>
      <w:r>
        <w:rPr>
          <w:rFonts w:ascii="Times New Roman" w:hAnsi="Times New Roman" w:cs="Times New Roman"/>
          <w:sz w:val="20"/>
          <w:szCs w:val="20"/>
          <w:lang w:val="sr-Cyrl-RS"/>
        </w:rPr>
        <w:br/>
        <w:t>трансакционог рачуна</w:t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</w:p>
    <w:p w:rsidR="00D22C76" w:rsidRDefault="00D22C76" w:rsidP="00D22C76">
      <w:pPr>
        <w:tabs>
          <w:tab w:val="left" w:pos="1612"/>
        </w:tabs>
        <w:rPr>
          <w:rFonts w:ascii="Times New Roman" w:hAnsi="Times New Roman" w:cs="Times New Roman"/>
          <w:sz w:val="20"/>
          <w:szCs w:val="20"/>
          <w:lang w:val="sr-Cyrl-RS"/>
        </w:rPr>
      </w:pPr>
    </w:p>
    <w:p w:rsidR="00D22C76" w:rsidRDefault="00D22C76" w:rsidP="00D22C76">
      <w:pPr>
        <w:pBdr>
          <w:bottom w:val="single" w:sz="4" w:space="1" w:color="auto"/>
        </w:pBdr>
        <w:tabs>
          <w:tab w:val="left" w:pos="161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Име и презиме  одговорне особе</w:t>
      </w:r>
      <w:r>
        <w:rPr>
          <w:rFonts w:ascii="Times New Roman" w:hAnsi="Times New Roman" w:cs="Times New Roman"/>
          <w:sz w:val="20"/>
          <w:szCs w:val="20"/>
          <w:lang w:val="sr-Cyrl-RS"/>
        </w:rPr>
        <w:br/>
        <w:t xml:space="preserve">Контакт телефон, </w:t>
      </w:r>
      <w:r>
        <w:rPr>
          <w:rFonts w:ascii="Times New Roman" w:hAnsi="Times New Roman" w:cs="Times New Roman"/>
          <w:sz w:val="20"/>
          <w:szCs w:val="20"/>
        </w:rPr>
        <w:t xml:space="preserve">e – mail </w:t>
      </w:r>
    </w:p>
    <w:p w:rsidR="00D22C76" w:rsidRDefault="00D22C76" w:rsidP="00D22C7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5A0FC5" w:rsidRDefault="005A0FC5" w:rsidP="00D22C76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5A0FC5" w:rsidRPr="00893EED" w:rsidRDefault="005A0FC5" w:rsidP="00D22C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93EED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893EED" w:rsidRPr="00893EED">
        <w:rPr>
          <w:rFonts w:ascii="Times New Roman" w:hAnsi="Times New Roman" w:cs="Times New Roman"/>
          <w:b/>
          <w:sz w:val="24"/>
          <w:szCs w:val="24"/>
        </w:rPr>
        <w:t>–</w:t>
      </w:r>
      <w:r w:rsidRPr="00893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EED" w:rsidRPr="00893EED">
        <w:rPr>
          <w:rFonts w:ascii="Times New Roman" w:hAnsi="Times New Roman" w:cs="Times New Roman"/>
          <w:b/>
          <w:sz w:val="24"/>
          <w:szCs w:val="24"/>
          <w:lang w:val="sr-Cyrl-RS"/>
        </w:rPr>
        <w:t>Документација која се прилаже уз овај захтјев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Рјешење о регистрацији надлежног суда (за правна лица) или рјешење о обављању дјелатности издато од стране надлежног одјељења</w:t>
      </w:r>
      <w:r w:rsidR="00AA6C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Увјерење о пореској регистрацији (ЈИБ) (уколико на рјешењу постоји наведен ЈИБ није потребно достављати увјерење)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Обавјештење о разврставању пословног субјекта по дјелатности за правне субјекте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Увјерење издато од надлежне јединице Пореске управе да испуњава обавезе по основу пореза на доходак и доприноса на плату закључно са 29.02.2020. године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Увјерења издата од  надлежне јединице Пореске управе о броју запослених радника на дан 29.02.2020. године и на дан 30.04.2020. године 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пословне банке о главном транскакционом рачуну</w:t>
      </w:r>
    </w:p>
    <w:p w:rsidR="00893EED" w:rsidRDefault="00893EED" w:rsidP="00893E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FFA">
        <w:rPr>
          <w:rFonts w:ascii="Times New Roman" w:hAnsi="Times New Roman" w:cs="Times New Roman"/>
          <w:sz w:val="24"/>
          <w:szCs w:val="24"/>
          <w:lang w:val="sr-Cyrl-RS"/>
        </w:rPr>
        <w:t>Овјерена изјава о броју радника који су запослених у објектима који нису радили</w:t>
      </w:r>
      <w:r w:rsidR="009062BC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9062BC">
        <w:rPr>
          <w:rFonts w:ascii="Times New Roman" w:hAnsi="Times New Roman" w:cs="Times New Roman"/>
          <w:sz w:val="24"/>
          <w:szCs w:val="24"/>
          <w:lang w:val="sr-Cyrl-RS"/>
        </w:rPr>
        <w:t>у сједишту или издвојеној јединици)</w:t>
      </w:r>
      <w:r w:rsidRPr="009B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3EED" w:rsidRDefault="00893EED" w:rsidP="00893E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EED" w:rsidRDefault="00893EED" w:rsidP="00893E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EED" w:rsidRDefault="00893EED" w:rsidP="00893E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Мјесто: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М.П.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Подносилац захтјева:</w:t>
      </w:r>
    </w:p>
    <w:p w:rsidR="00893EED" w:rsidRPr="00893EED" w:rsidRDefault="00893EED" w:rsidP="00893E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</w:t>
      </w:r>
    </w:p>
    <w:p w:rsidR="00893EED" w:rsidRPr="00893EED" w:rsidRDefault="00893EED" w:rsidP="00D22C76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461BD4" w:rsidRDefault="00461BD4" w:rsidP="00461BD4">
      <w:pPr>
        <w:rPr>
          <w:rFonts w:ascii="Times New Roman" w:hAnsi="Times New Roman" w:cs="Times New Roman"/>
          <w:sz w:val="20"/>
          <w:szCs w:val="20"/>
        </w:rPr>
      </w:pPr>
    </w:p>
    <w:p w:rsidR="00D22C76" w:rsidRPr="00D22C76" w:rsidRDefault="00D22C76" w:rsidP="00D22C76">
      <w:pPr>
        <w:rPr>
          <w:rFonts w:ascii="Times New Roman" w:hAnsi="Times New Roman" w:cs="Times New Roman"/>
          <w:sz w:val="20"/>
          <w:szCs w:val="20"/>
        </w:rPr>
      </w:pPr>
    </w:p>
    <w:sectPr w:rsidR="00D22C76" w:rsidRPr="00D2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507"/>
    <w:multiLevelType w:val="hybridMultilevel"/>
    <w:tmpl w:val="E12012D8"/>
    <w:lvl w:ilvl="0" w:tplc="E6F26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0"/>
    <w:rsid w:val="00314D6F"/>
    <w:rsid w:val="00456D5B"/>
    <w:rsid w:val="00461BD4"/>
    <w:rsid w:val="005A0FC5"/>
    <w:rsid w:val="00861779"/>
    <w:rsid w:val="00893EED"/>
    <w:rsid w:val="009062BC"/>
    <w:rsid w:val="00AA6C68"/>
    <w:rsid w:val="00C21F70"/>
    <w:rsid w:val="00D22C76"/>
    <w:rsid w:val="00D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2020-05-21T10:05:00Z</cp:lastPrinted>
  <dcterms:created xsi:type="dcterms:W3CDTF">2020-07-16T11:04:00Z</dcterms:created>
  <dcterms:modified xsi:type="dcterms:W3CDTF">2020-07-16T11:04:00Z</dcterms:modified>
</cp:coreProperties>
</file>